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4F5B" w14:textId="77777777" w:rsidR="00004066" w:rsidRDefault="00004066" w:rsidP="00004066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(DD/MM/YY)</w:t>
      </w:r>
    </w:p>
    <w:p w14:paraId="26823FE6" w14:textId="77777777" w:rsidR="00004066" w:rsidRDefault="00004066" w:rsidP="00004066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6DDA10A7" w14:textId="77777777" w:rsidR="00004066" w:rsidRDefault="00004066" w:rsidP="00004066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FROM:  </w:t>
      </w:r>
      <w:r>
        <w:rPr>
          <w:rFonts w:ascii="Bookman Old Style" w:hAnsi="Bookman Old Style"/>
          <w:b/>
        </w:rPr>
        <w:t>(PO's Name &amp; Address)</w:t>
      </w:r>
    </w:p>
    <w:p w14:paraId="61BDB60D" w14:textId="77777777" w:rsidR="00004066" w:rsidRDefault="00004066" w:rsidP="000040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 </w:t>
      </w:r>
    </w:p>
    <w:p w14:paraId="45FDF367" w14:textId="2DA80DEA" w:rsidR="00004066" w:rsidRDefault="00004066" w:rsidP="00004066">
      <w:pPr>
        <w:ind w:left="1350" w:hanging="135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SUBJECT:  </w:t>
      </w:r>
      <w:r>
        <w:rPr>
          <w:rFonts w:ascii="Bookman Old Style" w:hAnsi="Bookman Old Style"/>
          <w:b/>
        </w:rPr>
        <w:t xml:space="preserve">Quarterly Income and Expense Statement for the Second </w:t>
      </w:r>
      <w:proofErr w:type="gramStart"/>
      <w:r>
        <w:rPr>
          <w:rFonts w:ascii="Bookman Old Style" w:hAnsi="Bookman Old Style"/>
          <w:b/>
        </w:rPr>
        <w:t>Quarter  (</w:t>
      </w:r>
      <w:proofErr w:type="gramEnd"/>
      <w:r>
        <w:rPr>
          <w:rFonts w:ascii="Bookman Old Style" w:hAnsi="Bookman Old Style"/>
          <w:b/>
        </w:rPr>
        <w:t>Jan – Mar XX)</w:t>
      </w:r>
      <w:r w:rsidR="001B73A9">
        <w:rPr>
          <w:rFonts w:ascii="Bookman Old Style" w:hAnsi="Bookman Old Style"/>
          <w:b/>
        </w:rPr>
        <w:t xml:space="preserve"> and Attached Bank </w:t>
      </w:r>
      <w:proofErr w:type="spellStart"/>
      <w:r w:rsidR="001B73A9">
        <w:rPr>
          <w:rFonts w:ascii="Bookman Old Style" w:hAnsi="Bookman Old Style"/>
          <w:b/>
        </w:rPr>
        <w:t>Statemet</w:t>
      </w:r>
      <w:proofErr w:type="spellEnd"/>
    </w:p>
    <w:p w14:paraId="3A6F98B9" w14:textId="77777777" w:rsidR="00004066" w:rsidRDefault="00004066" w:rsidP="00004066">
      <w:pPr>
        <w:pStyle w:val="Heading3"/>
      </w:pPr>
    </w:p>
    <w:p w14:paraId="6642D708" w14:textId="77777777" w:rsidR="00004066" w:rsidRDefault="00004066" w:rsidP="00004066">
      <w:pPr>
        <w:pStyle w:val="Heading3"/>
        <w:rPr>
          <w:color w:val="FF0000"/>
        </w:rPr>
      </w:pPr>
      <w:r>
        <w:rPr>
          <w:color w:val="FF0000"/>
        </w:rPr>
        <w:t>SAMPLE</w:t>
      </w:r>
    </w:p>
    <w:p w14:paraId="2D404857" w14:textId="77777777" w:rsidR="00004066" w:rsidRDefault="00004066" w:rsidP="00004066"/>
    <w:p w14:paraId="162403CE" w14:textId="64BAF229" w:rsidR="00004066" w:rsidRDefault="00004066" w:rsidP="00004066">
      <w:pPr>
        <w:rPr>
          <w:b/>
        </w:rPr>
      </w:pPr>
      <w:r>
        <w:tab/>
      </w:r>
      <w:r>
        <w:tab/>
      </w:r>
      <w:r>
        <w:tab/>
      </w:r>
      <w:r>
        <w:tab/>
        <w:t xml:space="preserve">                  </w:t>
      </w:r>
      <w:r>
        <w:rPr>
          <w:b/>
        </w:rPr>
        <w:t>This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28C9">
        <w:rPr>
          <w:b/>
        </w:rPr>
        <w:t xml:space="preserve"> </w:t>
      </w:r>
      <w:r>
        <w:rPr>
          <w:b/>
        </w:rPr>
        <w:t>This</w:t>
      </w:r>
    </w:p>
    <w:p w14:paraId="7EB2B346" w14:textId="4DCEFABC" w:rsidR="00004066" w:rsidRDefault="00004066" w:rsidP="00004066">
      <w:pPr>
        <w:pStyle w:val="Heading2"/>
      </w:pPr>
      <w:r>
        <w:rPr>
          <w:b/>
        </w:rPr>
        <w:t xml:space="preserve">Income </w:t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 w:rsidR="004C28C9">
        <w:rPr>
          <w:b/>
        </w:rPr>
        <w:t xml:space="preserve">      </w:t>
      </w:r>
      <w:r>
        <w:rPr>
          <w:b/>
        </w:rPr>
        <w:t>Quarter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28C9">
        <w:rPr>
          <w:b/>
        </w:rPr>
        <w:t xml:space="preserve">              </w:t>
      </w:r>
      <w:r>
        <w:rPr>
          <w:b/>
        </w:rPr>
        <w:t>Year-to-Date</w:t>
      </w:r>
    </w:p>
    <w:p w14:paraId="28948289" w14:textId="77777777" w:rsidR="00004066" w:rsidRDefault="00004066" w:rsidP="00004066">
      <w:pPr>
        <w:pStyle w:val="Header"/>
        <w:tabs>
          <w:tab w:val="left" w:pos="720"/>
        </w:tabs>
      </w:pPr>
      <w:r>
        <w:t xml:space="preserve">        </w:t>
      </w:r>
    </w:p>
    <w:p w14:paraId="64609038" w14:textId="1B275AF5" w:rsidR="00004066" w:rsidRDefault="00004066" w:rsidP="00004066">
      <w:pPr>
        <w:pStyle w:val="Header"/>
        <w:tabs>
          <w:tab w:val="left" w:pos="720"/>
        </w:tabs>
      </w:pPr>
      <w:r>
        <w:t>Membership Dues</w:t>
      </w:r>
      <w:r>
        <w:tab/>
        <w:t>$     100</w:t>
      </w:r>
      <w:r>
        <w:tab/>
        <w:t>$  1,200</w:t>
      </w:r>
    </w:p>
    <w:p w14:paraId="67899500" w14:textId="6A7189B1" w:rsidR="00004066" w:rsidRDefault="00004066" w:rsidP="00004066">
      <w:pPr>
        <w:pStyle w:val="Header"/>
        <w:tabs>
          <w:tab w:val="left" w:pos="720"/>
        </w:tabs>
      </w:pPr>
      <w:r>
        <w:t>Savings Account Interest</w:t>
      </w:r>
      <w:r>
        <w:tab/>
        <w:t>$       10</w:t>
      </w:r>
      <w:r>
        <w:tab/>
        <w:t>$     120</w:t>
      </w:r>
      <w:r>
        <w:tab/>
      </w:r>
    </w:p>
    <w:p w14:paraId="242606FB" w14:textId="634E8C5A" w:rsidR="00004066" w:rsidRDefault="00004066" w:rsidP="00004066">
      <w:pPr>
        <w:pStyle w:val="Header"/>
        <w:tabs>
          <w:tab w:val="left" w:pos="720"/>
        </w:tabs>
      </w:pPr>
      <w:r>
        <w:t>Bake Sale</w:t>
      </w:r>
      <w:r>
        <w:tab/>
        <w:t>$     150</w:t>
      </w:r>
      <w:r>
        <w:tab/>
        <w:t>$     300</w:t>
      </w:r>
    </w:p>
    <w:p w14:paraId="61E686D3" w14:textId="53787F6E" w:rsidR="00004066" w:rsidRDefault="00004066" w:rsidP="00004066">
      <w:pPr>
        <w:pStyle w:val="Header"/>
        <w:tabs>
          <w:tab w:val="left" w:pos="720"/>
        </w:tabs>
      </w:pPr>
      <w:r>
        <w:t>Car Wash</w:t>
      </w:r>
      <w:r>
        <w:tab/>
        <w:t>$     700</w:t>
      </w:r>
      <w:r>
        <w:tab/>
        <w:t>$  2,000</w:t>
      </w:r>
    </w:p>
    <w:p w14:paraId="63CF3CF8" w14:textId="379A413A" w:rsidR="00004066" w:rsidRDefault="00004066" w:rsidP="00004066">
      <w:pPr>
        <w:pStyle w:val="Header"/>
        <w:tabs>
          <w:tab w:val="left" w:pos="720"/>
        </w:tabs>
      </w:pPr>
      <w:r>
        <w:t>Christmas Party</w:t>
      </w:r>
      <w:r>
        <w:tab/>
        <w:t>$  1,000</w:t>
      </w:r>
      <w:r>
        <w:tab/>
        <w:t>$  1,000</w:t>
      </w:r>
    </w:p>
    <w:p w14:paraId="2062DAA6" w14:textId="03B461F3" w:rsidR="00004066" w:rsidRDefault="00004066" w:rsidP="00004066">
      <w:pPr>
        <w:pStyle w:val="Header"/>
        <w:tabs>
          <w:tab w:val="left" w:pos="720"/>
        </w:tabs>
      </w:pPr>
      <w:r>
        <w:t>Special Fund Raiser</w:t>
      </w:r>
      <w:r w:rsidR="004C28C9">
        <w:t xml:space="preserve">                                       </w:t>
      </w:r>
      <w:r>
        <w:rPr>
          <w:u w:val="single"/>
        </w:rPr>
        <w:t xml:space="preserve">     0    </w:t>
      </w:r>
      <w:r>
        <w:rPr>
          <w:u w:val="single"/>
        </w:rPr>
        <w:tab/>
        <w:t>$     500</w:t>
      </w:r>
    </w:p>
    <w:p w14:paraId="0B6AE302" w14:textId="77777777" w:rsidR="00004066" w:rsidRDefault="00004066" w:rsidP="00004066">
      <w:pPr>
        <w:pStyle w:val="Header"/>
        <w:tabs>
          <w:tab w:val="left" w:pos="720"/>
        </w:tabs>
      </w:pPr>
    </w:p>
    <w:p w14:paraId="1E9368E5" w14:textId="3BB17716" w:rsidR="00004066" w:rsidRDefault="00004066" w:rsidP="00004066">
      <w:pPr>
        <w:pStyle w:val="Header"/>
        <w:tabs>
          <w:tab w:val="left" w:pos="720"/>
        </w:tabs>
      </w:pPr>
      <w:r>
        <w:t>TOTAL INCOME &amp; RECEIPTS</w:t>
      </w:r>
      <w:r>
        <w:tab/>
        <w:t>$  1,960</w:t>
      </w:r>
      <w:r>
        <w:tab/>
        <w:t>$  5,120</w:t>
      </w:r>
    </w:p>
    <w:p w14:paraId="182BD044" w14:textId="77777777" w:rsidR="00004066" w:rsidRDefault="00004066" w:rsidP="00004066">
      <w:pPr>
        <w:pStyle w:val="Header"/>
        <w:tabs>
          <w:tab w:val="left" w:pos="720"/>
        </w:tabs>
      </w:pPr>
    </w:p>
    <w:p w14:paraId="63E18795" w14:textId="77777777" w:rsidR="00004066" w:rsidRDefault="00004066" w:rsidP="00004066">
      <w:pPr>
        <w:pStyle w:val="Header"/>
        <w:tabs>
          <w:tab w:val="left" w:pos="720"/>
        </w:tabs>
      </w:pPr>
    </w:p>
    <w:p w14:paraId="5E1B58E3" w14:textId="7C5DD549" w:rsidR="00004066" w:rsidRDefault="00004066" w:rsidP="0000406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28C9">
        <w:rPr>
          <w:b/>
        </w:rPr>
        <w:t xml:space="preserve">     </w:t>
      </w:r>
      <w:r>
        <w:rPr>
          <w:b/>
        </w:rPr>
        <w:t>This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28C9">
        <w:rPr>
          <w:b/>
        </w:rPr>
        <w:t xml:space="preserve">    </w:t>
      </w:r>
      <w:r>
        <w:rPr>
          <w:b/>
        </w:rPr>
        <w:t>This</w:t>
      </w:r>
    </w:p>
    <w:p w14:paraId="5A2DDCAC" w14:textId="3A4BED6B" w:rsidR="00004066" w:rsidRDefault="00004066" w:rsidP="00004066">
      <w:pPr>
        <w:pStyle w:val="Heading2"/>
      </w:pPr>
      <w:r>
        <w:rPr>
          <w:b/>
        </w:rPr>
        <w:t>Expenses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28C9">
        <w:rPr>
          <w:b/>
        </w:rPr>
        <w:t xml:space="preserve">                 </w:t>
      </w:r>
      <w:r>
        <w:rPr>
          <w:b/>
        </w:rPr>
        <w:t>Quarter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28C9">
        <w:rPr>
          <w:b/>
        </w:rPr>
        <w:t xml:space="preserve">                </w:t>
      </w:r>
      <w:r>
        <w:rPr>
          <w:b/>
        </w:rPr>
        <w:t>Year-to-Date</w:t>
      </w:r>
    </w:p>
    <w:p w14:paraId="2C779504" w14:textId="77777777" w:rsidR="00004066" w:rsidRDefault="00004066" w:rsidP="00004066">
      <w:pPr>
        <w:pStyle w:val="Header"/>
        <w:tabs>
          <w:tab w:val="left" w:pos="720"/>
        </w:tabs>
      </w:pPr>
      <w:r>
        <w:t xml:space="preserve">        </w:t>
      </w:r>
    </w:p>
    <w:p w14:paraId="029C8ED4" w14:textId="2322CB38" w:rsidR="00004066" w:rsidRDefault="00004066" w:rsidP="00004066">
      <w:pPr>
        <w:pStyle w:val="Header"/>
        <w:tabs>
          <w:tab w:val="left" w:pos="720"/>
        </w:tabs>
      </w:pPr>
      <w:r>
        <w:t>Car Wash Supplies</w:t>
      </w:r>
      <w:r w:rsidR="004C28C9">
        <w:t xml:space="preserve">                                  </w:t>
      </w:r>
      <w:r>
        <w:t>$     100</w:t>
      </w:r>
      <w:r w:rsidR="004C28C9">
        <w:t xml:space="preserve">                            </w:t>
      </w:r>
      <w:r w:rsidR="004C28C9">
        <w:tab/>
        <w:t xml:space="preserve"> </w:t>
      </w:r>
      <w:r>
        <w:t>$     400</w:t>
      </w:r>
    </w:p>
    <w:p w14:paraId="4B1FFC5C" w14:textId="0A221BC2" w:rsidR="00004066" w:rsidRDefault="00004066" w:rsidP="00004066">
      <w:pPr>
        <w:pStyle w:val="Header"/>
        <w:tabs>
          <w:tab w:val="left" w:pos="720"/>
        </w:tabs>
      </w:pPr>
      <w:r>
        <w:t>Christmas Party</w:t>
      </w:r>
      <w:r w:rsidR="004C28C9">
        <w:t xml:space="preserve">                                       </w:t>
      </w:r>
      <w:r>
        <w:t>$  1,000</w:t>
      </w:r>
      <w:r>
        <w:tab/>
        <w:t>$  1,000</w:t>
      </w:r>
    </w:p>
    <w:p w14:paraId="252128BF" w14:textId="6F80EDDB" w:rsidR="00004066" w:rsidRDefault="00004066" w:rsidP="00004066">
      <w:pPr>
        <w:pStyle w:val="Header"/>
        <w:tabs>
          <w:tab w:val="left" w:pos="720"/>
        </w:tabs>
      </w:pPr>
      <w:r>
        <w:t>Bake Sale</w:t>
      </w:r>
      <w:r w:rsidR="00810E8B">
        <w:t xml:space="preserve">                                                </w:t>
      </w:r>
      <w:r>
        <w:t>$       50</w:t>
      </w:r>
      <w:r>
        <w:tab/>
        <w:t>$     100</w:t>
      </w:r>
    </w:p>
    <w:p w14:paraId="0424F145" w14:textId="71545C1C" w:rsidR="00004066" w:rsidRDefault="00004066" w:rsidP="00004066">
      <w:pPr>
        <w:pStyle w:val="Header"/>
        <w:tabs>
          <w:tab w:val="left" w:pos="720"/>
        </w:tabs>
      </w:pPr>
      <w:r>
        <w:t>Special Fund Raiser</w:t>
      </w:r>
      <w:r w:rsidR="00810E8B">
        <w:t xml:space="preserve">                                </w:t>
      </w:r>
      <w:r>
        <w:t>$         0</w:t>
      </w:r>
      <w:r>
        <w:tab/>
        <w:t>$     100</w:t>
      </w:r>
    </w:p>
    <w:p w14:paraId="18489B4B" w14:textId="7521ED25" w:rsidR="00004066" w:rsidRDefault="00004066" w:rsidP="00004066">
      <w:pPr>
        <w:pStyle w:val="Header"/>
        <w:tabs>
          <w:tab w:val="left" w:pos="720"/>
        </w:tabs>
      </w:pPr>
      <w:r>
        <w:t>Donations</w:t>
      </w:r>
      <w:r w:rsidR="00810E8B">
        <w:t xml:space="preserve">                                                </w:t>
      </w:r>
      <w:r>
        <w:t>$     500</w:t>
      </w:r>
      <w:r>
        <w:tab/>
        <w:t>$  1,000</w:t>
      </w:r>
    </w:p>
    <w:p w14:paraId="347A3AB4" w14:textId="011DE154" w:rsidR="00004066" w:rsidRDefault="00004066" w:rsidP="00004066">
      <w:pPr>
        <w:pStyle w:val="Header"/>
        <w:tabs>
          <w:tab w:val="left" w:pos="720"/>
        </w:tabs>
      </w:pPr>
      <w:r>
        <w:t>Awards</w:t>
      </w:r>
      <w:r w:rsidR="00810E8B">
        <w:t xml:space="preserve">                                                    </w:t>
      </w:r>
      <w:r>
        <w:t>$     100</w:t>
      </w:r>
      <w:r>
        <w:tab/>
        <w:t>$  1,800</w:t>
      </w:r>
    </w:p>
    <w:p w14:paraId="502AD68B" w14:textId="260F8FC8" w:rsidR="00004066" w:rsidRDefault="00004066" w:rsidP="00004066">
      <w:pPr>
        <w:pStyle w:val="Header"/>
        <w:tabs>
          <w:tab w:val="left" w:pos="720"/>
        </w:tabs>
      </w:pPr>
      <w:r>
        <w:t>Misc.</w:t>
      </w:r>
      <w:r>
        <w:tab/>
      </w:r>
      <w:r w:rsidR="00810E8B">
        <w:t xml:space="preserve">                                                    </w:t>
      </w:r>
      <w:r>
        <w:rPr>
          <w:u w:val="single"/>
        </w:rPr>
        <w:t>$       50</w:t>
      </w:r>
      <w:r>
        <w:rPr>
          <w:u w:val="single"/>
        </w:rPr>
        <w:tab/>
        <w:t>$     400</w:t>
      </w:r>
    </w:p>
    <w:p w14:paraId="16757375" w14:textId="77777777" w:rsidR="00004066" w:rsidRDefault="00004066" w:rsidP="00004066">
      <w:pPr>
        <w:pStyle w:val="Header"/>
        <w:tabs>
          <w:tab w:val="left" w:pos="720"/>
        </w:tabs>
      </w:pPr>
    </w:p>
    <w:p w14:paraId="32DB04A1" w14:textId="09646F7F" w:rsidR="00004066" w:rsidRDefault="00004066" w:rsidP="00004066">
      <w:pPr>
        <w:pStyle w:val="Header"/>
        <w:tabs>
          <w:tab w:val="left" w:pos="720"/>
        </w:tabs>
      </w:pPr>
      <w:r>
        <w:t>TOTAL EXPENSES</w:t>
      </w:r>
      <w:r w:rsidR="00810E8B">
        <w:t xml:space="preserve">                              </w:t>
      </w:r>
      <w:r>
        <w:t>$  1,800</w:t>
      </w:r>
      <w:r>
        <w:tab/>
        <w:t>$  4,800</w:t>
      </w:r>
    </w:p>
    <w:p w14:paraId="174D6603" w14:textId="77777777" w:rsidR="00004066" w:rsidRDefault="00004066" w:rsidP="00004066">
      <w:pPr>
        <w:pStyle w:val="Header"/>
        <w:tabs>
          <w:tab w:val="left" w:pos="720"/>
        </w:tabs>
      </w:pPr>
    </w:p>
    <w:p w14:paraId="0F4F4C8C" w14:textId="51E6CC26" w:rsidR="00004066" w:rsidRDefault="00004066" w:rsidP="00004066">
      <w:pPr>
        <w:pStyle w:val="Header"/>
        <w:tabs>
          <w:tab w:val="left" w:pos="720"/>
        </w:tabs>
      </w:pPr>
      <w:r>
        <w:t>NET INCOME (LOSS</w:t>
      </w:r>
      <w:r w:rsidR="00810E8B">
        <w:t xml:space="preserve">)                          </w:t>
      </w:r>
      <w:r>
        <w:t>$     160</w:t>
      </w:r>
      <w:r>
        <w:tab/>
        <w:t>$     320</w:t>
      </w:r>
    </w:p>
    <w:p w14:paraId="703846F6" w14:textId="77777777" w:rsidR="00004066" w:rsidRDefault="00004066" w:rsidP="00004066">
      <w:pPr>
        <w:pStyle w:val="Header"/>
        <w:tabs>
          <w:tab w:val="left" w:pos="720"/>
        </w:tabs>
      </w:pPr>
    </w:p>
    <w:p w14:paraId="42B1CB64" w14:textId="4ADD29AF" w:rsidR="00004066" w:rsidRDefault="00004066" w:rsidP="001B73A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CURRENT ASSETS (includes cash, receivables, investments, etc.)      $XXX.XX</w:t>
      </w:r>
      <w:r>
        <w:rPr>
          <w:rFonts w:ascii="Bookman Old Style" w:hAnsi="Bookman Old Style"/>
        </w:rPr>
        <w:tab/>
      </w:r>
      <w:r w:rsidR="001B73A9">
        <w:rPr>
          <w:rFonts w:ascii="Bookman Old Style" w:hAnsi="Bookman Old Style"/>
        </w:rPr>
        <w:t xml:space="preserve"> </w:t>
      </w:r>
    </w:p>
    <w:p w14:paraId="39D4A607" w14:textId="77777777" w:rsidR="00004066" w:rsidRDefault="00004066" w:rsidP="00004066">
      <w:pPr>
        <w:rPr>
          <w:rFonts w:ascii="Bookman Old Style" w:hAnsi="Bookman Old Style"/>
        </w:rPr>
      </w:pPr>
    </w:p>
    <w:p w14:paraId="6BCE4362" w14:textId="77777777" w:rsidR="001B73A9" w:rsidRDefault="001B73A9" w:rsidP="00004066">
      <w:pPr>
        <w:rPr>
          <w:rFonts w:ascii="Bookman Old Style" w:hAnsi="Bookman Old Style"/>
          <w:b/>
        </w:rPr>
      </w:pPr>
    </w:p>
    <w:p w14:paraId="77CC3388" w14:textId="77777777" w:rsidR="001B73A9" w:rsidRDefault="001B73A9" w:rsidP="00004066">
      <w:pPr>
        <w:rPr>
          <w:rFonts w:ascii="Bookman Old Style" w:hAnsi="Bookman Old Style"/>
          <w:b/>
        </w:rPr>
      </w:pPr>
    </w:p>
    <w:p w14:paraId="2DF22732" w14:textId="62FBFAAA" w:rsidR="00004066" w:rsidRDefault="00004066" w:rsidP="00004066">
      <w:pPr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</w:rPr>
        <w:t xml:space="preserve">YOUR NAME </w:t>
      </w:r>
      <w:r>
        <w:rPr>
          <w:rFonts w:ascii="Bookman Old Style" w:hAnsi="Bookman Old Style"/>
          <w:b/>
          <w:sz w:val="20"/>
        </w:rPr>
        <w:t>(</w:t>
      </w:r>
      <w:r>
        <w:rPr>
          <w:rFonts w:ascii="Bookman Old Style" w:hAnsi="Bookman Old Style"/>
          <w:b/>
          <w:sz w:val="20"/>
          <w:u w:val="single"/>
        </w:rPr>
        <w:t>No</w:t>
      </w:r>
      <w:r>
        <w:rPr>
          <w:rFonts w:ascii="Bookman Old Style" w:hAnsi="Bookman Old Style"/>
          <w:b/>
          <w:sz w:val="20"/>
        </w:rPr>
        <w:t xml:space="preserve"> Rank, etc.)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PO OFFICER’s NAME </w:t>
      </w:r>
      <w:r>
        <w:rPr>
          <w:rFonts w:ascii="Bookman Old Style" w:hAnsi="Bookman Old Style"/>
          <w:b/>
          <w:sz w:val="20"/>
        </w:rPr>
        <w:t>(</w:t>
      </w:r>
      <w:r>
        <w:rPr>
          <w:rFonts w:ascii="Bookman Old Style" w:hAnsi="Bookman Old Style"/>
          <w:b/>
          <w:sz w:val="20"/>
          <w:u w:val="single"/>
        </w:rPr>
        <w:t>No</w:t>
      </w:r>
      <w:r>
        <w:rPr>
          <w:rFonts w:ascii="Bookman Old Style" w:hAnsi="Bookman Old Style"/>
          <w:b/>
          <w:sz w:val="20"/>
        </w:rPr>
        <w:t xml:space="preserve"> Rank, etc.)</w:t>
      </w:r>
    </w:p>
    <w:p w14:paraId="3DD67C09" w14:textId="77777777" w:rsidR="00004066" w:rsidRDefault="00004066" w:rsidP="0000406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Treasurer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President</w:t>
      </w:r>
    </w:p>
    <w:p w14:paraId="68613B0F" w14:textId="77777777" w:rsidR="00004066" w:rsidRDefault="00004066" w:rsidP="00004066">
      <w:pPr>
        <w:rPr>
          <w:rFonts w:ascii="Bookman Old Style" w:hAnsi="Bookman Old Style"/>
        </w:rPr>
      </w:pPr>
    </w:p>
    <w:p w14:paraId="18A9C2FD" w14:textId="1E32BAAE" w:rsidR="001929D6" w:rsidRDefault="00004066" w:rsidP="00810E8B">
      <w:pPr>
        <w:pStyle w:val="Header"/>
        <w:tabs>
          <w:tab w:val="left" w:pos="720"/>
        </w:tabs>
      </w:pPr>
      <w:r>
        <w:rPr>
          <w:b/>
        </w:rPr>
        <w:t>(*Signed by Treasurer &amp; One PO Officer)</w:t>
      </w:r>
    </w:p>
    <w:sectPr w:rsidR="00192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66"/>
    <w:rsid w:val="00004066"/>
    <w:rsid w:val="001929D6"/>
    <w:rsid w:val="001B73A9"/>
    <w:rsid w:val="004C28C9"/>
    <w:rsid w:val="00810E8B"/>
    <w:rsid w:val="00F0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F1447"/>
  <w15:chartTrackingRefBased/>
  <w15:docId w15:val="{33233A03-0474-4165-A89F-34ADB6E3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0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4066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4066"/>
    <w:pPr>
      <w:keepNext/>
      <w:ind w:left="2880" w:firstLine="720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04066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00406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unhideWhenUsed/>
    <w:rsid w:val="000040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406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RUBINO, NANCY P CIV USAF AFRC 910 FSS/FSV</cp:lastModifiedBy>
  <cp:revision>2</cp:revision>
  <dcterms:created xsi:type="dcterms:W3CDTF">2023-08-15T19:55:00Z</dcterms:created>
  <dcterms:modified xsi:type="dcterms:W3CDTF">2023-08-15T19:55:00Z</dcterms:modified>
</cp:coreProperties>
</file>